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0" w:rsidRPr="0001112B" w:rsidRDefault="00530C50" w:rsidP="0001112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174CF" w:rsidRPr="0001112B" w:rsidRDefault="008174CF" w:rsidP="000111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111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Klauzula informacyjna  dla </w:t>
      </w:r>
      <w:r w:rsidR="00D965DB" w:rsidRPr="000111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klientów</w:t>
      </w:r>
      <w:r w:rsidR="0001112B" w:rsidRPr="000111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0111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Urzędu Miejskiego Kałuszyn</w:t>
      </w:r>
    </w:p>
    <w:p w:rsidR="00581A65" w:rsidRPr="0001112B" w:rsidRDefault="00581A65" w:rsidP="00011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art. 13 </w:t>
      </w:r>
      <w:r w:rsidR="008174CF"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14 </w:t>
      </w:r>
      <w:r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3C6BA4" w:rsidRPr="0001112B">
        <w:rPr>
          <w:rFonts w:ascii="Times New Roman" w:hAnsi="Times New Roman" w:cs="Times New Roman"/>
          <w:color w:val="000000"/>
        </w:rPr>
        <w:t>Dz.U.UE.L.2016.119.1</w:t>
      </w:r>
      <w:r w:rsidR="003C6BA4"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>), zwanego dalej „RODO” informuje się</w:t>
      </w:r>
      <w:r w:rsidR="008174CF"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585A6D"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111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że: </w:t>
      </w:r>
    </w:p>
    <w:p w:rsidR="00CD0ACF" w:rsidRDefault="00581A65" w:rsidP="00CD0ACF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</w:t>
      </w:r>
      <w:r w:rsidR="00585A6D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zbieranych  i</w:t>
      </w:r>
      <w:r w:rsidR="00C73FEC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E015B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przetwarzanych przez Urząd </w:t>
      </w:r>
      <w:r w:rsidR="00585A6D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Miejski w Kałuszynie  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C3E62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Pana/Pani 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85A6D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Burmistrz Kałuszyna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Adres Urzędu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Miejskiego Kałuszyn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ul.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Pocztowa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05-310 Kałuszyn</w:t>
      </w:r>
      <w:r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, tel</w:t>
      </w:r>
      <w:r w:rsidR="0058684E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25 75 76</w:t>
      </w:r>
      <w:r w:rsidR="00522293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8174CF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>618</w:t>
      </w:r>
      <w:r w:rsidR="00522293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</w:p>
    <w:p w:rsidR="00CD0ACF" w:rsidRPr="00CD0ACF" w:rsidRDefault="00CD0ACF" w:rsidP="00CD0ACF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81A65" w:rsidRDefault="006F1C97" w:rsidP="00CD0ACF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wyznaczył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Inspektora Ochrony tel.</w:t>
      </w:r>
      <w:r w:rsidR="0045556E" w:rsidRPr="00CD0ACF">
        <w:rPr>
          <w:rFonts w:ascii="Times New Roman" w:eastAsia="Times New Roman" w:hAnsi="Times New Roman" w:cs="Times New Roman"/>
          <w:lang w:eastAsia="pl-PL"/>
        </w:rPr>
        <w:t xml:space="preserve">25 7576 </w:t>
      </w:r>
      <w:r w:rsidR="0058684E" w:rsidRPr="00CD0ACF">
        <w:rPr>
          <w:rFonts w:ascii="Times New Roman" w:eastAsia="Times New Roman" w:hAnsi="Times New Roman" w:cs="Times New Roman"/>
          <w:lang w:eastAsia="pl-PL"/>
        </w:rPr>
        <w:t>61</w:t>
      </w:r>
      <w:r w:rsidR="0045556E" w:rsidRPr="00CD0ACF">
        <w:rPr>
          <w:rFonts w:ascii="Times New Roman" w:eastAsia="Times New Roman" w:hAnsi="Times New Roman" w:cs="Times New Roman"/>
          <w:lang w:eastAsia="pl-PL"/>
        </w:rPr>
        <w:t xml:space="preserve">8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wew.</w:t>
      </w:r>
      <w:r w:rsidR="0045556E" w:rsidRPr="00CD0ACF">
        <w:rPr>
          <w:rFonts w:ascii="Times New Roman" w:eastAsia="Times New Roman" w:hAnsi="Times New Roman" w:cs="Times New Roman"/>
          <w:lang w:eastAsia="pl-PL"/>
        </w:rPr>
        <w:t xml:space="preserve"> 22</w:t>
      </w:r>
      <w:r w:rsidR="00530C50" w:rsidRPr="00CD0AC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30C50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e-mail: </w:t>
      </w:r>
      <w:hyperlink r:id="rId6" w:history="1">
        <w:r w:rsidR="00530C50" w:rsidRPr="00CD0ACF">
          <w:rPr>
            <w:rStyle w:val="Hipercze"/>
            <w:rFonts w:ascii="Times New Roman" w:eastAsia="Times New Roman" w:hAnsi="Times New Roman" w:cs="Times New Roman"/>
            <w:lang w:eastAsia="pl-PL"/>
          </w:rPr>
          <w:t>iod@kaluszyn.pl</w:t>
        </w:r>
      </w:hyperlink>
      <w:r w:rsidR="00530C50" w:rsidRPr="00CD0A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.</w:t>
      </w:r>
    </w:p>
    <w:p w:rsidR="00CD0ACF" w:rsidRPr="00CD0ACF" w:rsidRDefault="00CD0ACF" w:rsidP="00CD0ACF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81A65" w:rsidRDefault="00DC3E62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>Pani/Pana d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="00D046F8" w:rsidRPr="00CD0ACF">
        <w:rPr>
          <w:rFonts w:ascii="Times New Roman" w:eastAsia="Times New Roman" w:hAnsi="Times New Roman" w:cs="Times New Roman"/>
          <w:lang w:eastAsia="pl-PL"/>
        </w:rPr>
        <w:t xml:space="preserve">  przetwarzane będą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D046F8" w:rsidRPr="00CD0ACF">
        <w:rPr>
          <w:rFonts w:ascii="Times New Roman" w:eastAsia="Times New Roman" w:hAnsi="Times New Roman" w:cs="Times New Roman"/>
          <w:lang w:eastAsia="pl-PL"/>
        </w:rPr>
        <w:t xml:space="preserve"> realizacji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46F8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4CF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ustawowych zadań </w:t>
      </w:r>
      <w:r w:rsidR="00A45ABA" w:rsidRPr="00CD0ACF">
        <w:rPr>
          <w:rFonts w:ascii="Times New Roman" w:eastAsia="Times New Roman" w:hAnsi="Times New Roman" w:cs="Times New Roman"/>
          <w:lang w:eastAsia="pl-PL"/>
        </w:rPr>
        <w:t xml:space="preserve">publicznych </w:t>
      </w:r>
      <w:r w:rsidR="00D046F8" w:rsidRPr="00CD0ACF">
        <w:rPr>
          <w:rFonts w:ascii="Times New Roman" w:hAnsi="Times New Roman" w:cs="Times New Roman"/>
        </w:rPr>
        <w:t>gminy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, określonych m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in. w ustawie z dnia 8 marca 1990 r. o samorządzie gminnym oraz </w:t>
      </w:r>
      <w:r w:rsidR="00A45ABA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innych </w:t>
      </w:r>
      <w:r w:rsidR="00D046F8" w:rsidRPr="00CD0ACF">
        <w:rPr>
          <w:rFonts w:ascii="Times New Roman" w:eastAsia="Times New Roman" w:hAnsi="Times New Roman" w:cs="Times New Roman"/>
          <w:lang w:eastAsia="pl-PL"/>
        </w:rPr>
        <w:t>aktach prawa powszechnie obowiązującego.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A65" w:rsidRDefault="00A45ABA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 xml:space="preserve">Odbiorcami Pani/Pana danych osobowych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będą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wyłącznie podmioty 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uprawnione do uzyskania danych </w:t>
      </w:r>
      <w:r w:rsidR="008669C9" w:rsidRPr="00CD0ACF">
        <w:rPr>
          <w:rFonts w:ascii="Times New Roman" w:eastAsia="Times New Roman" w:hAnsi="Times New Roman" w:cs="Times New Roman"/>
          <w:lang w:eastAsia="pl-PL"/>
        </w:rPr>
        <w:t xml:space="preserve">osobowych </w:t>
      </w:r>
      <w:r w:rsidR="00CD0ACF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A65" w:rsidRDefault="008669C9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>Pani/Pana d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ane osobowe od momentu pozyskania będą przechowywane przez okres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niezbędny do realizacji celu dla jakiego zostały zebrane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oraz zgodnie z terminami archiwizacji  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wynikający</w:t>
      </w:r>
      <w:r w:rsidR="00415CA2" w:rsidRPr="00CD0ACF">
        <w:rPr>
          <w:rFonts w:ascii="Times New Roman" w:eastAsia="Times New Roman" w:hAnsi="Times New Roman" w:cs="Times New Roman"/>
          <w:lang w:eastAsia="pl-PL"/>
        </w:rPr>
        <w:t>mi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z regulacji prawnych (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 xml:space="preserve">w szczególności ustawy z dnia 14 lipca 1983 r. o narodowym zasobie archiwalnym i archiwach,  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jednolit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rzeczow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>ego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wykaz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>u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akt dla organów gmin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>y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i związków międzygminnych</w:t>
      </w:r>
      <w:r w:rsidR="00A57AE1" w:rsidRPr="00CD0ACF">
        <w:rPr>
          <w:rFonts w:ascii="Times New Roman" w:eastAsia="Times New Roman" w:hAnsi="Times New Roman" w:cs="Times New Roman"/>
          <w:lang w:eastAsia="pl-PL"/>
        </w:rPr>
        <w:t xml:space="preserve"> oraz urzędów obsługujących te organy i związki) </w:t>
      </w:r>
      <w:r w:rsidR="0058684E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Kryteria okresu przechowywania ustala się w oparciu o klasyfikację i kwalifikację dokumentacji w je</w:t>
      </w:r>
      <w:r w:rsidR="0001112B" w:rsidRPr="00CD0ACF">
        <w:rPr>
          <w:rFonts w:ascii="Times New Roman" w:eastAsia="Times New Roman" w:hAnsi="Times New Roman" w:cs="Times New Roman"/>
          <w:lang w:eastAsia="pl-PL"/>
        </w:rPr>
        <w:t>dnolitym rzeczowym wykazie akt.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A65" w:rsidRDefault="00415CA2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>Każda osoba</w:t>
      </w:r>
      <w:r w:rsidR="00A107A7" w:rsidRPr="00CD0ACF">
        <w:rPr>
          <w:rFonts w:ascii="Times New Roman" w:eastAsia="Times New Roman" w:hAnsi="Times New Roman" w:cs="Times New Roman"/>
          <w:lang w:eastAsia="pl-PL"/>
        </w:rPr>
        <w:t xml:space="preserve"> z wyjątkami  zastrzeżonymi  przepisami prawa ma prawo: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dostępu do</w:t>
      </w:r>
      <w:r w:rsidR="00A107A7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A107A7" w:rsidRPr="00CD0ACF">
        <w:rPr>
          <w:rFonts w:ascii="Times New Roman" w:eastAsia="Times New Roman" w:hAnsi="Times New Roman" w:cs="Times New Roman"/>
          <w:lang w:eastAsia="pl-PL"/>
        </w:rPr>
        <w:t xml:space="preserve">jej dotyczących, </w:t>
      </w:r>
      <w:r w:rsidR="008F30B7" w:rsidRPr="00CD0ACF">
        <w:rPr>
          <w:rFonts w:ascii="Times New Roman" w:eastAsia="Times New Roman" w:hAnsi="Times New Roman" w:cs="Times New Roman"/>
          <w:lang w:eastAsia="pl-PL"/>
        </w:rPr>
        <w:t xml:space="preserve">prawo do </w:t>
      </w:r>
      <w:r w:rsidR="00A107A7" w:rsidRPr="00CD0ACF">
        <w:rPr>
          <w:rFonts w:ascii="Times New Roman" w:eastAsia="Times New Roman" w:hAnsi="Times New Roman" w:cs="Times New Roman"/>
          <w:lang w:eastAsia="pl-PL"/>
        </w:rPr>
        <w:t xml:space="preserve"> ich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7A7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sprostowania, usunięcia lub ograniczenia przetwarzania</w:t>
      </w:r>
      <w:r w:rsidR="008F30B7" w:rsidRPr="00CD0ACF">
        <w:rPr>
          <w:rFonts w:ascii="Times New Roman" w:eastAsia="Times New Roman" w:hAnsi="Times New Roman" w:cs="Times New Roman"/>
          <w:lang w:eastAsia="pl-PL"/>
        </w:rPr>
        <w:t>,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prawo do wniesienia sprzeciwu wobec przetwarzania</w:t>
      </w:r>
      <w:r w:rsidR="008F30B7" w:rsidRPr="00CD0ACF">
        <w:rPr>
          <w:rFonts w:ascii="Times New Roman" w:eastAsia="Times New Roman" w:hAnsi="Times New Roman" w:cs="Times New Roman"/>
          <w:lang w:eastAsia="pl-PL"/>
        </w:rPr>
        <w:t>, prawo do przenoszenia danych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.</w:t>
      </w:r>
      <w:r w:rsidR="00E3789D" w:rsidRPr="00CD0ACF">
        <w:rPr>
          <w:rFonts w:ascii="Times New Roman" w:eastAsia="Times New Roman" w:hAnsi="Times New Roman" w:cs="Times New Roman"/>
          <w:lang w:eastAsia="pl-PL"/>
        </w:rPr>
        <w:t xml:space="preserve"> Z powyższych uprawnień można skorzystać w siedzibie Administratora, pisząc na jego adres   lub drogą elektroniczną  kierując korespondencję na adres</w:t>
      </w:r>
      <w:r w:rsidR="00522293" w:rsidRPr="00CD0ACF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7" w:history="1">
        <w:r w:rsidR="00522293" w:rsidRPr="00CD0ACF">
          <w:rPr>
            <w:rStyle w:val="Hipercze"/>
            <w:rFonts w:ascii="Times New Roman" w:eastAsia="Times New Roman" w:hAnsi="Times New Roman" w:cs="Times New Roman"/>
            <w:lang w:eastAsia="pl-PL"/>
          </w:rPr>
          <w:t>iod@kaluszyn.pl</w:t>
        </w:r>
      </w:hyperlink>
      <w:r w:rsidR="00522293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89D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A65" w:rsidRDefault="00581A65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 xml:space="preserve">Jeżeli przetwarzanie danych odbywa się na podstawie zgody 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>niewynikającej  z obowiązków nałożonych  przez przepisy prawa</w:t>
      </w:r>
      <w:r w:rsidR="008F30B7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>na przetwarzanie</w:t>
      </w:r>
      <w:r w:rsidR="00522293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ma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 Pani/Pan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prawo do cofnięcia zgody na przetwarzanie </w:t>
      </w:r>
      <w:r w:rsidR="007E015B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danych osobowych w dowolnym momencie, bez wpływu na zgodność z prawem przetwarzania, którego dokonano na podstawie zgody przed jej cofnięciem. 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A65" w:rsidRDefault="00522293" w:rsidP="00CD0A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 xml:space="preserve">Przysługuje Pani/Panu prawo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wniesienia skargi do organu nadzorczego </w:t>
      </w:r>
      <w:r w:rsidR="00BC08BB" w:rsidRPr="00CD0ACF">
        <w:rPr>
          <w:rFonts w:ascii="Times New Roman" w:eastAsia="Times New Roman" w:hAnsi="Times New Roman" w:cs="Times New Roman"/>
          <w:lang w:eastAsia="pl-PL"/>
        </w:rPr>
        <w:t xml:space="preserve">  - Prezesa 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>Urzędu Ochrony Danych Osobowych</w:t>
      </w:r>
      <w:r w:rsidR="00BC08BB" w:rsidRPr="00CD0ACF">
        <w:rPr>
          <w:rFonts w:ascii="Times New Roman" w:eastAsia="Times New Roman" w:hAnsi="Times New Roman" w:cs="Times New Roman"/>
          <w:lang w:eastAsia="pl-PL"/>
        </w:rPr>
        <w:t>.</w:t>
      </w:r>
      <w:r w:rsidR="00581A65" w:rsidRPr="00CD0A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0ACF" w:rsidRPr="00CD0ACF" w:rsidRDefault="00CD0ACF" w:rsidP="00CD0A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112B" w:rsidRDefault="00581A65" w:rsidP="00C75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AC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047C7" w:rsidRPr="00CD0ACF">
        <w:rPr>
          <w:rFonts w:ascii="Times New Roman" w:eastAsia="Times New Roman" w:hAnsi="Times New Roman" w:cs="Times New Roman"/>
          <w:lang w:eastAsia="pl-PL"/>
        </w:rPr>
        <w:t xml:space="preserve">zależności od sfery, w której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przetwarzan</w:t>
      </w:r>
      <w:r w:rsidR="002047C7" w:rsidRPr="00CD0ACF">
        <w:rPr>
          <w:rFonts w:ascii="Times New Roman" w:eastAsia="Times New Roman" w:hAnsi="Times New Roman" w:cs="Times New Roman"/>
          <w:lang w:eastAsia="pl-PL"/>
        </w:rPr>
        <w:t xml:space="preserve">e są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dan</w:t>
      </w:r>
      <w:r w:rsidR="002047C7" w:rsidRPr="00CD0ACF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CD0ACF">
        <w:rPr>
          <w:rFonts w:ascii="Times New Roman" w:eastAsia="Times New Roman" w:hAnsi="Times New Roman" w:cs="Times New Roman"/>
          <w:lang w:eastAsia="pl-PL"/>
        </w:rPr>
        <w:t>osobow</w:t>
      </w:r>
      <w:r w:rsidR="002047C7" w:rsidRPr="00CD0ACF">
        <w:rPr>
          <w:rFonts w:ascii="Times New Roman" w:eastAsia="Times New Roman" w:hAnsi="Times New Roman" w:cs="Times New Roman"/>
          <w:lang w:eastAsia="pl-PL"/>
        </w:rPr>
        <w:t xml:space="preserve">e w Urzędzie Miejskim w Kałuszynie  podanie danych osobowych jest wymogiem ustawowym lub umownym. W szczególnych  przypadkach ich podanie jest warunkiem zawarcia umowy. 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W sytuacji dobrowolności podawania danych osobowych </w:t>
      </w:r>
      <w:r w:rsidR="002047C7" w:rsidRPr="00CD0ACF">
        <w:rPr>
          <w:rFonts w:ascii="Times New Roman" w:eastAsia="Times New Roman" w:hAnsi="Times New Roman" w:cs="Times New Roman"/>
          <w:lang w:eastAsia="pl-PL"/>
        </w:rPr>
        <w:t xml:space="preserve">  zostanie Pani/Pan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o tym fakcie poinformowan</w:t>
      </w:r>
      <w:r w:rsidR="00530C50" w:rsidRPr="00CD0ACF">
        <w:rPr>
          <w:rFonts w:ascii="Times New Roman" w:eastAsia="Times New Roman" w:hAnsi="Times New Roman" w:cs="Times New Roman"/>
          <w:lang w:eastAsia="pl-PL"/>
        </w:rPr>
        <w:t xml:space="preserve">a/y.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Niepodanie lub podanie niepełnych danych osobowych </w:t>
      </w:r>
      <w:r w:rsidR="00530C50" w:rsidRPr="00CD0ACF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Pr="00CD0ACF">
        <w:rPr>
          <w:rFonts w:ascii="Times New Roman" w:eastAsia="Times New Roman" w:hAnsi="Times New Roman" w:cs="Times New Roman"/>
          <w:lang w:eastAsia="pl-PL"/>
        </w:rPr>
        <w:t xml:space="preserve"> skutkować pozostawieniem </w:t>
      </w:r>
      <w:r w:rsidR="00530C50" w:rsidRPr="00CD0ACF">
        <w:rPr>
          <w:rFonts w:ascii="Times New Roman" w:eastAsia="Times New Roman" w:hAnsi="Times New Roman" w:cs="Times New Roman"/>
          <w:lang w:eastAsia="pl-PL"/>
        </w:rPr>
        <w:t xml:space="preserve"> złożonego </w:t>
      </w:r>
      <w:r w:rsidRPr="00CD0ACF">
        <w:rPr>
          <w:rFonts w:ascii="Times New Roman" w:eastAsia="Times New Roman" w:hAnsi="Times New Roman" w:cs="Times New Roman"/>
          <w:lang w:eastAsia="pl-PL"/>
        </w:rPr>
        <w:t>wniosku  bez rozpatrzenia.</w:t>
      </w:r>
    </w:p>
    <w:p w:rsidR="00C75F73" w:rsidRPr="00C75F73" w:rsidRDefault="00C75F73" w:rsidP="00C75F7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F73" w:rsidRDefault="00C75F73" w:rsidP="00C75F73">
      <w:pPr>
        <w:spacing w:before="100" w:beforeAutospacing="1" w:after="100" w:afterAutospacing="1" w:line="240" w:lineRule="auto"/>
        <w:ind w:left="6096"/>
        <w:jc w:val="center"/>
        <w:rPr>
          <w:rFonts w:ascii="Open Sans" w:eastAsia="Times New Roman" w:hAnsi="Open Sans" w:cs="Times New Roman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sz w:val="20"/>
          <w:szCs w:val="20"/>
          <w:lang w:eastAsia="pl-PL"/>
        </w:rPr>
        <w:t>Potwierdzam, że z powyższym zapoznałam/em si</w:t>
      </w:r>
      <w:r>
        <w:rPr>
          <w:rFonts w:ascii="Open Sans" w:eastAsia="Times New Roman" w:hAnsi="Open Sans" w:cs="Times New Roman" w:hint="eastAsia"/>
          <w:sz w:val="20"/>
          <w:szCs w:val="20"/>
          <w:lang w:eastAsia="pl-PL"/>
        </w:rPr>
        <w:t>ę</w:t>
      </w:r>
    </w:p>
    <w:p w:rsidR="00C75F73" w:rsidRDefault="00C75F73" w:rsidP="00C75F73">
      <w:pPr>
        <w:spacing w:after="0" w:line="240" w:lineRule="auto"/>
        <w:ind w:left="6095"/>
        <w:jc w:val="center"/>
        <w:rPr>
          <w:rFonts w:ascii="Open Sans" w:eastAsia="Times New Roman" w:hAnsi="Open Sans" w:cs="Times New Roman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sz w:val="20"/>
          <w:szCs w:val="20"/>
          <w:lang w:eastAsia="pl-PL"/>
        </w:rPr>
        <w:t>………………….............................................</w:t>
      </w:r>
      <w:bookmarkStart w:id="0" w:name="_GoBack"/>
      <w:bookmarkEnd w:id="0"/>
    </w:p>
    <w:sectPr w:rsidR="00C75F73" w:rsidSect="00011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30"/>
    <w:rsid w:val="0001112B"/>
    <w:rsid w:val="00112323"/>
    <w:rsid w:val="00182EFB"/>
    <w:rsid w:val="002047C7"/>
    <w:rsid w:val="00313F30"/>
    <w:rsid w:val="003C6BA4"/>
    <w:rsid w:val="00415CA2"/>
    <w:rsid w:val="0041651E"/>
    <w:rsid w:val="0045556E"/>
    <w:rsid w:val="00522293"/>
    <w:rsid w:val="00530C50"/>
    <w:rsid w:val="00544A32"/>
    <w:rsid w:val="00581A65"/>
    <w:rsid w:val="00585A6D"/>
    <w:rsid w:val="0058684E"/>
    <w:rsid w:val="00590A1C"/>
    <w:rsid w:val="006D1890"/>
    <w:rsid w:val="006F1C97"/>
    <w:rsid w:val="00787C8C"/>
    <w:rsid w:val="007E015B"/>
    <w:rsid w:val="008174CF"/>
    <w:rsid w:val="008669C9"/>
    <w:rsid w:val="008F30B7"/>
    <w:rsid w:val="009B0228"/>
    <w:rsid w:val="009D2EDC"/>
    <w:rsid w:val="00A107A7"/>
    <w:rsid w:val="00A45ABA"/>
    <w:rsid w:val="00A57AE1"/>
    <w:rsid w:val="00AE4491"/>
    <w:rsid w:val="00BC08BB"/>
    <w:rsid w:val="00BD52CD"/>
    <w:rsid w:val="00C73FEC"/>
    <w:rsid w:val="00C75F73"/>
    <w:rsid w:val="00CD0ACF"/>
    <w:rsid w:val="00D046F8"/>
    <w:rsid w:val="00D965DB"/>
    <w:rsid w:val="00DC3E62"/>
    <w:rsid w:val="00E3789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2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Anna Parol</cp:lastModifiedBy>
  <cp:revision>4</cp:revision>
  <cp:lastPrinted>2018-05-23T11:20:00Z</cp:lastPrinted>
  <dcterms:created xsi:type="dcterms:W3CDTF">2018-05-24T11:23:00Z</dcterms:created>
  <dcterms:modified xsi:type="dcterms:W3CDTF">2018-11-29T12:08:00Z</dcterms:modified>
</cp:coreProperties>
</file>